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C6223" w14:textId="06D5AA99" w:rsidR="00F02C8A" w:rsidRPr="00F02C8A" w:rsidRDefault="00F02C8A" w:rsidP="00F02C8A">
      <w:pPr>
        <w:jc w:val="right"/>
        <w:rPr>
          <w:rFonts w:ascii="Calibri" w:hAnsi="Calibri" w:cs="Calibri"/>
          <w:b/>
          <w:bCs/>
          <w:i/>
          <w:sz w:val="20"/>
          <w:szCs w:val="20"/>
        </w:rPr>
      </w:pPr>
      <w:r w:rsidRPr="00F02C8A">
        <w:rPr>
          <w:rFonts w:ascii="Calibri" w:hAnsi="Calibri" w:cs="Calibri"/>
          <w:b/>
          <w:bCs/>
          <w:i/>
          <w:sz w:val="20"/>
          <w:szCs w:val="20"/>
        </w:rPr>
        <w:t>Załącznik nr 2 do Ogłoszenia</w:t>
      </w:r>
    </w:p>
    <w:tbl>
      <w:tblPr>
        <w:tblW w:w="91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ayout w:type="fixed"/>
        <w:tblLook w:val="04A0" w:firstRow="1" w:lastRow="0" w:firstColumn="1" w:lastColumn="0" w:noHBand="0" w:noVBand="1"/>
      </w:tblPr>
      <w:tblGrid>
        <w:gridCol w:w="9185"/>
      </w:tblGrid>
      <w:tr w:rsidR="00F02C8A" w:rsidRPr="00351955" w14:paraId="46CADA23" w14:textId="77777777" w:rsidTr="006975D3">
        <w:trPr>
          <w:trHeight w:val="1382"/>
        </w:trPr>
        <w:tc>
          <w:tcPr>
            <w:tcW w:w="9185" w:type="dxa"/>
            <w:shd w:val="clear" w:color="auto" w:fill="DBE5F1" w:themeFill="accent1" w:themeFillTint="33"/>
            <w:vAlign w:val="center"/>
          </w:tcPr>
          <w:p w14:paraId="05B0A330" w14:textId="73707488" w:rsidR="00F02C8A" w:rsidRPr="00F02C8A" w:rsidRDefault="00F02C8A" w:rsidP="006975D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02C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64485AA8" w14:textId="5A6A4985" w:rsidR="00F02C8A" w:rsidRPr="00F02C8A" w:rsidRDefault="00F02C8A" w:rsidP="00F02C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02C8A">
              <w:rPr>
                <w:rFonts w:ascii="Calibri" w:hAnsi="Calibri" w:cs="Calibri"/>
                <w:b/>
                <w:sz w:val="20"/>
                <w:szCs w:val="20"/>
              </w:rPr>
              <w:t>DOTYCZĄCE PODSTAW WYKLUCZENIA I SPEŁNIENIA WARUNKÓW UDZIAŁU</w:t>
            </w:r>
          </w:p>
        </w:tc>
      </w:tr>
    </w:tbl>
    <w:p w14:paraId="6F1F5B43" w14:textId="77777777" w:rsidR="00F02C8A" w:rsidRPr="00351955" w:rsidRDefault="00F02C8A" w:rsidP="00F02C8A">
      <w:pPr>
        <w:rPr>
          <w:rFonts w:ascii="Calibri" w:hAnsi="Calibri" w:cs="Calibri"/>
        </w:rPr>
      </w:pPr>
    </w:p>
    <w:p w14:paraId="5661B096" w14:textId="15981C0B" w:rsidR="00A71C6B" w:rsidRPr="00A71C6B" w:rsidRDefault="00F02C8A" w:rsidP="00A71C6B">
      <w:pPr>
        <w:spacing w:after="120"/>
        <w:jc w:val="both"/>
        <w:rPr>
          <w:rFonts w:cstheme="minorHAnsi"/>
          <w:b/>
          <w:sz w:val="20"/>
          <w:szCs w:val="20"/>
        </w:rPr>
      </w:pPr>
      <w:r w:rsidRPr="00133411">
        <w:rPr>
          <w:rFonts w:ascii="Calibri" w:hAnsi="Calibri" w:cs="Calibri"/>
          <w:sz w:val="20"/>
          <w:szCs w:val="20"/>
        </w:rPr>
        <w:t>Nawiązując do ogłoszenia o udzielanym zamówieniu z dziedziny nauki dotyczący</w:t>
      </w:r>
      <w:r w:rsidR="00E572C8">
        <w:rPr>
          <w:rFonts w:ascii="Calibri" w:hAnsi="Calibri" w:cs="Calibri"/>
          <w:sz w:val="20"/>
          <w:szCs w:val="20"/>
        </w:rPr>
        <w:t>m</w:t>
      </w:r>
      <w:r w:rsidRPr="00133411">
        <w:rPr>
          <w:rFonts w:ascii="Calibri" w:hAnsi="Calibri" w:cs="Calibri"/>
          <w:b/>
          <w:sz w:val="20"/>
          <w:szCs w:val="20"/>
        </w:rPr>
        <w:t xml:space="preserve"> </w:t>
      </w:r>
      <w:r w:rsidR="00A71C6B" w:rsidRPr="00A71C6B">
        <w:rPr>
          <w:rFonts w:cstheme="minorHAnsi"/>
          <w:b/>
          <w:sz w:val="20"/>
          <w:szCs w:val="20"/>
        </w:rPr>
        <w:t xml:space="preserve">pełnienia funkcji Koordynatora </w:t>
      </w:r>
      <w:r w:rsidR="00933AC9" w:rsidRPr="00933AC9">
        <w:rPr>
          <w:rFonts w:cstheme="minorHAnsi"/>
          <w:b/>
          <w:sz w:val="20"/>
          <w:szCs w:val="20"/>
        </w:rPr>
        <w:t xml:space="preserve">w Ośrodku Badań Klinicznych </w:t>
      </w:r>
      <w:r w:rsidR="00A71C6B" w:rsidRPr="00A71C6B">
        <w:rPr>
          <w:rFonts w:cstheme="minorHAnsi"/>
          <w:b/>
          <w:sz w:val="20"/>
          <w:szCs w:val="20"/>
        </w:rPr>
        <w:t xml:space="preserve">realizowanym w ramach umowy z Agencją Badań Medycznych pt.  „Ocena skuteczności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walsartanu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 w zwalnianiu poszerzania się aorty u dzieci i młodych dorosłych z uwarunkowanymi genetycznie chorobami aorty piersiowej typu zespołu Marfana – wieloośrodkowe badanie randomizowane kontrolowane placebo z podwójnie ślepą próbą (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Valsartan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 in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Children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 and Young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Adults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 with Marfan-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type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Heritable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Thoracic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Aortic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Diseases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 –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Valsar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-TAD, a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randomized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,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multicenter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,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double</w:t>
      </w:r>
      <w:proofErr w:type="spellEnd"/>
      <w:r w:rsidR="00A71C6B" w:rsidRPr="00A71C6B">
        <w:rPr>
          <w:rFonts w:cstheme="minorHAnsi"/>
          <w:b/>
          <w:sz w:val="20"/>
          <w:szCs w:val="20"/>
        </w:rPr>
        <w:t>-blind, placebo-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controlled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 </w:t>
      </w:r>
      <w:proofErr w:type="spellStart"/>
      <w:r w:rsidR="00A71C6B" w:rsidRPr="00A71C6B">
        <w:rPr>
          <w:rFonts w:cstheme="minorHAnsi"/>
          <w:b/>
          <w:sz w:val="20"/>
          <w:szCs w:val="20"/>
        </w:rPr>
        <w:t>trial</w:t>
      </w:r>
      <w:proofErr w:type="spellEnd"/>
      <w:r w:rsidR="00A71C6B" w:rsidRPr="00A71C6B">
        <w:rPr>
          <w:rFonts w:cstheme="minorHAnsi"/>
          <w:b/>
          <w:sz w:val="20"/>
          <w:szCs w:val="20"/>
        </w:rPr>
        <w:t xml:space="preserve">)”, nr projektu 2021/ABM/01/00011., </w:t>
      </w:r>
    </w:p>
    <w:p w14:paraId="50137CDB" w14:textId="77777777" w:rsidR="00A71C6B" w:rsidRDefault="00A71C6B" w:rsidP="00A71C6B">
      <w:pPr>
        <w:spacing w:after="120"/>
        <w:jc w:val="both"/>
        <w:rPr>
          <w:rFonts w:cstheme="minorHAnsi"/>
          <w:b/>
          <w:sz w:val="20"/>
          <w:szCs w:val="20"/>
        </w:rPr>
      </w:pPr>
      <w:r w:rsidRPr="00A71C6B">
        <w:rPr>
          <w:rFonts w:cstheme="minorHAnsi"/>
          <w:b/>
          <w:sz w:val="20"/>
          <w:szCs w:val="20"/>
        </w:rPr>
        <w:t>sprawa numer: GUM2026ZP0013</w:t>
      </w:r>
    </w:p>
    <w:p w14:paraId="06F8DAE2" w14:textId="75FEEE93" w:rsidR="00F02C8A" w:rsidRPr="00F02C8A" w:rsidRDefault="00F02C8A" w:rsidP="00A71C6B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F02C8A">
        <w:rPr>
          <w:rFonts w:ascii="Calibri" w:hAnsi="Calibri" w:cs="Calibri"/>
          <w:sz w:val="20"/>
          <w:szCs w:val="20"/>
        </w:rPr>
        <w:t xml:space="preserve">Ja/My (imię i nazwisko) </w:t>
      </w:r>
      <w:r w:rsidRPr="00F02C8A">
        <w:rPr>
          <w:rFonts w:ascii="Calibri" w:hAnsi="Calibri" w:cs="Calibri"/>
          <w:b/>
          <w:sz w:val="20"/>
          <w:szCs w:val="20"/>
        </w:rPr>
        <w:t>.................................................................................................................</w:t>
      </w:r>
    </w:p>
    <w:p w14:paraId="3DD76BB4" w14:textId="2E7A811E" w:rsidR="00F02C8A" w:rsidRPr="00F02C8A" w:rsidRDefault="00F02C8A" w:rsidP="00F02C8A">
      <w:pPr>
        <w:jc w:val="both"/>
        <w:rPr>
          <w:rFonts w:ascii="Calibri" w:hAnsi="Calibri" w:cs="Calibri"/>
          <w:sz w:val="20"/>
          <w:szCs w:val="20"/>
        </w:rPr>
      </w:pPr>
      <w:r w:rsidRPr="00F02C8A">
        <w:rPr>
          <w:rFonts w:ascii="Calibri" w:hAnsi="Calibri" w:cs="Calibri"/>
          <w:sz w:val="20"/>
          <w:szCs w:val="20"/>
        </w:rPr>
        <w:t xml:space="preserve">reprezentując Firmę </w:t>
      </w:r>
      <w:r w:rsidRPr="00F02C8A">
        <w:rPr>
          <w:rFonts w:ascii="Calibri" w:hAnsi="Calibri" w:cs="Calibri"/>
          <w:b/>
          <w:sz w:val="20"/>
          <w:szCs w:val="20"/>
        </w:rPr>
        <w:t>......................................................................................................................</w:t>
      </w:r>
    </w:p>
    <w:tbl>
      <w:tblPr>
        <w:tblStyle w:val="Tabela-Siatka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8806"/>
      </w:tblGrid>
      <w:tr w:rsidR="00F02C8A" w:rsidRPr="00351955" w14:paraId="34F48F9D" w14:textId="77777777" w:rsidTr="00F02C8A">
        <w:trPr>
          <w:jc w:val="center"/>
        </w:trPr>
        <w:tc>
          <w:tcPr>
            <w:tcW w:w="567" w:type="dxa"/>
          </w:tcPr>
          <w:p w14:paraId="0C4BB501" w14:textId="77777777" w:rsidR="00F02C8A" w:rsidRPr="00F02C8A" w:rsidRDefault="00F02C8A" w:rsidP="00F02C8A">
            <w:pPr>
              <w:pStyle w:val="Akapitzlist"/>
              <w:numPr>
                <w:ilvl w:val="0"/>
                <w:numId w:val="47"/>
              </w:numPr>
              <w:spacing w:before="120"/>
              <w:ind w:left="284" w:right="-113" w:hanging="142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06" w:type="dxa"/>
          </w:tcPr>
          <w:p w14:paraId="4F6BAE52" w14:textId="77777777" w:rsidR="00F02C8A" w:rsidRPr="00F02C8A" w:rsidRDefault="00F02C8A" w:rsidP="00C87EF2">
            <w:pPr>
              <w:spacing w:before="120" w:after="120"/>
              <w:ind w:right="62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02C8A">
              <w:rPr>
                <w:rFonts w:ascii="Calibri" w:hAnsi="Calibri" w:cs="Calibri"/>
                <w:sz w:val="20"/>
                <w:szCs w:val="20"/>
              </w:rPr>
              <w:t xml:space="preserve">Oświadczam, </w:t>
            </w:r>
            <w:r w:rsidRPr="00F02C8A">
              <w:rPr>
                <w:rFonts w:ascii="Calibri" w:hAnsi="Calibri" w:cs="Calibri"/>
                <w:b/>
                <w:bCs/>
                <w:sz w:val="20"/>
                <w:szCs w:val="20"/>
              </w:rPr>
              <w:t>że n</w:t>
            </w:r>
            <w:r w:rsidRPr="00F02C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ie podlegam wykluczeniu</w:t>
            </w: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na podstawie art. 108 ust. 1 ustawy Prawo zamówień publicznych.</w:t>
            </w:r>
          </w:p>
          <w:p w14:paraId="710B5A26" w14:textId="351F4617" w:rsidR="00F02C8A" w:rsidRPr="00F02C8A" w:rsidRDefault="00F02C8A" w:rsidP="00C87EF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5B8E6641" w14:textId="77777777" w:rsidR="00F02C8A" w:rsidRPr="00F02C8A" w:rsidRDefault="00F02C8A" w:rsidP="00C87EF2">
            <w:pPr>
              <w:autoSpaceDE w:val="0"/>
              <w:autoSpaceDN w:val="0"/>
              <w:adjustRightInd w:val="0"/>
              <w:spacing w:before="120"/>
              <w:ind w:right="62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Oświadczam, że </w:t>
            </w:r>
            <w:r w:rsidRPr="00F02C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zachodzą w stosunku do mnie podstawy wykluczenia</w:t>
            </w: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 postępowania na podstawie art. ……..… ustawy </w:t>
            </w:r>
            <w:proofErr w:type="spellStart"/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>pzp</w:t>
            </w:r>
            <w:proofErr w:type="spellEnd"/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F02C8A">
              <w:rPr>
                <w:rFonts w:ascii="Calibri" w:hAnsi="Calibri" w:cs="Calibri"/>
                <w:i/>
                <w:color w:val="000000"/>
                <w:sz w:val="20"/>
                <w:szCs w:val="20"/>
              </w:rPr>
              <w:t xml:space="preserve">(podać mająca zastosowanie podstawę wykluczenia spośród wymienionych w art. 108 ust. 1 pkt. 1, 2, 5 lub 6 ustawy </w:t>
            </w:r>
            <w:proofErr w:type="spellStart"/>
            <w:r w:rsidRPr="00F02C8A">
              <w:rPr>
                <w:rFonts w:ascii="Calibri" w:hAnsi="Calibri" w:cs="Calibri"/>
                <w:i/>
                <w:color w:val="000000"/>
                <w:sz w:val="20"/>
                <w:szCs w:val="20"/>
              </w:rPr>
              <w:t>Pzp</w:t>
            </w:r>
            <w:proofErr w:type="spellEnd"/>
            <w:r w:rsidRPr="00F02C8A">
              <w:rPr>
                <w:rFonts w:ascii="Calibri" w:hAnsi="Calibri" w:cs="Calibri"/>
                <w:i/>
                <w:color w:val="000000"/>
                <w:sz w:val="20"/>
                <w:szCs w:val="20"/>
              </w:rPr>
              <w:t xml:space="preserve">). </w:t>
            </w: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Jednocześnie oświadczam, że w związku z ww. okolicznością, na podstawie art. 110 ust. 2 ustawy </w:t>
            </w:r>
            <w:proofErr w:type="spellStart"/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>Pzp</w:t>
            </w:r>
            <w:proofErr w:type="spellEnd"/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podjąłem następujące środki naprawcze:*)</w:t>
            </w:r>
          </w:p>
          <w:p w14:paraId="00F5AE99" w14:textId="7FD15A66" w:rsidR="00F02C8A" w:rsidRPr="00F02C8A" w:rsidRDefault="00F02C8A" w:rsidP="00C87EF2">
            <w:pPr>
              <w:autoSpaceDE w:val="0"/>
              <w:autoSpaceDN w:val="0"/>
              <w:adjustRightInd w:val="0"/>
              <w:ind w:right="62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</w:t>
            </w:r>
          </w:p>
          <w:p w14:paraId="6C37D508" w14:textId="1D85E7EE" w:rsidR="00F02C8A" w:rsidRPr="00F02C8A" w:rsidRDefault="00F02C8A" w:rsidP="00C87EF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…………………………………………………………………………………………………………………………………………………..</w:t>
            </w:r>
          </w:p>
        </w:tc>
      </w:tr>
    </w:tbl>
    <w:p w14:paraId="25365B38" w14:textId="77777777" w:rsidR="00F02C8A" w:rsidRPr="00351955" w:rsidRDefault="00F02C8A" w:rsidP="00F02C8A">
      <w:pPr>
        <w:jc w:val="both"/>
        <w:rPr>
          <w:rFonts w:ascii="Calibri" w:hAnsi="Calibri" w:cs="Calibri"/>
        </w:rPr>
      </w:pPr>
    </w:p>
    <w:tbl>
      <w:tblPr>
        <w:tblStyle w:val="Tabela-Siatka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8788"/>
      </w:tblGrid>
      <w:tr w:rsidR="00F02C8A" w:rsidRPr="00351955" w14:paraId="4FA5B836" w14:textId="77777777" w:rsidTr="00C87EF2">
        <w:tc>
          <w:tcPr>
            <w:tcW w:w="534" w:type="dxa"/>
          </w:tcPr>
          <w:p w14:paraId="31563D60" w14:textId="77777777" w:rsidR="00F02C8A" w:rsidRPr="00F02C8A" w:rsidRDefault="00F02C8A" w:rsidP="00F02C8A">
            <w:pPr>
              <w:pStyle w:val="Akapitzlist"/>
              <w:numPr>
                <w:ilvl w:val="0"/>
                <w:numId w:val="47"/>
              </w:numPr>
              <w:spacing w:before="120"/>
              <w:ind w:left="284" w:hanging="142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788" w:type="dxa"/>
          </w:tcPr>
          <w:p w14:paraId="547D5108" w14:textId="77777777" w:rsidR="00F02C8A" w:rsidRPr="00F02C8A" w:rsidRDefault="00F02C8A" w:rsidP="00C87EF2">
            <w:pPr>
              <w:autoSpaceDE w:val="0"/>
              <w:autoSpaceDN w:val="0"/>
              <w:adjustRightInd w:val="0"/>
              <w:spacing w:before="120" w:after="120"/>
              <w:ind w:right="34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02C8A">
              <w:rPr>
                <w:rFonts w:ascii="Calibri" w:hAnsi="Calibri" w:cs="Calibri"/>
                <w:sz w:val="20"/>
                <w:szCs w:val="20"/>
              </w:rPr>
              <w:t xml:space="preserve">Oświadczam, </w:t>
            </w:r>
            <w:r w:rsidRPr="00F02C8A">
              <w:rPr>
                <w:rFonts w:ascii="Calibri" w:hAnsi="Calibri" w:cs="Calibri"/>
                <w:b/>
                <w:bCs/>
                <w:sz w:val="20"/>
                <w:szCs w:val="20"/>
              </w:rPr>
              <w:t>że n</w:t>
            </w:r>
            <w:r w:rsidRPr="00F02C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ie podlegam wykluczeniu</w:t>
            </w: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 postępowania na podstawie art. 7 ust. 1 </w:t>
            </w:r>
            <w:bookmarkStart w:id="0" w:name="_Hlk102552982"/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>pkt 1-3 Ustawy z dnia 13 kwietnia 2022 r. o szczególnych rozwiązaniach w zakresie przeciwdziałania wspieraniu agresji na Ukrainę oraz służących ochronie bezpieczeństwa narodowego</w:t>
            </w:r>
          </w:p>
          <w:bookmarkEnd w:id="0"/>
          <w:p w14:paraId="669A92D8" w14:textId="0BD0B5C7" w:rsidR="00F02C8A" w:rsidRPr="00F02C8A" w:rsidRDefault="00F02C8A" w:rsidP="00C87EF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______________________________________________________________________________</w:t>
            </w:r>
          </w:p>
          <w:p w14:paraId="53005ABC" w14:textId="77777777" w:rsidR="00F02C8A" w:rsidRPr="00F02C8A" w:rsidRDefault="00F02C8A" w:rsidP="00C87EF2">
            <w:pPr>
              <w:autoSpaceDE w:val="0"/>
              <w:autoSpaceDN w:val="0"/>
              <w:adjustRightInd w:val="0"/>
              <w:spacing w:before="120" w:after="120" w:line="276" w:lineRule="auto"/>
              <w:ind w:right="34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Oświadczam, że </w:t>
            </w:r>
            <w:r w:rsidRPr="00F02C8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zachodzą w stosunku do mnie podstawy wykluczenia</w:t>
            </w:r>
            <w:r w:rsidRPr="00F02C8A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 postępowania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narodowego).</w:t>
            </w:r>
          </w:p>
        </w:tc>
      </w:tr>
    </w:tbl>
    <w:p w14:paraId="2398C842" w14:textId="77777777" w:rsidR="00F02C8A" w:rsidRDefault="00F02C8A" w:rsidP="00F02C8A">
      <w:pPr>
        <w:jc w:val="both"/>
        <w:rPr>
          <w:rFonts w:ascii="Calibri" w:hAnsi="Calibri" w:cs="Calibri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34"/>
        <w:gridCol w:w="8788"/>
      </w:tblGrid>
      <w:tr w:rsidR="00F02C8A" w:rsidRPr="00F02C8A" w14:paraId="38368FA4" w14:textId="77777777" w:rsidTr="00C87EF2">
        <w:trPr>
          <w:trHeight w:val="545"/>
        </w:trPr>
        <w:tc>
          <w:tcPr>
            <w:tcW w:w="534" w:type="dxa"/>
          </w:tcPr>
          <w:p w14:paraId="3747613F" w14:textId="77777777" w:rsidR="00F02C8A" w:rsidRPr="00F02C8A" w:rsidRDefault="00F02C8A" w:rsidP="00F02C8A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before="120"/>
              <w:ind w:left="426" w:hanging="284"/>
              <w:contextualSpacing w:val="0"/>
              <w:jc w:val="both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</w:tc>
        <w:tc>
          <w:tcPr>
            <w:tcW w:w="8788" w:type="dxa"/>
          </w:tcPr>
          <w:p w14:paraId="17E369A4" w14:textId="41CC7E9B" w:rsidR="009569D1" w:rsidRPr="009569D1" w:rsidRDefault="00F02C8A" w:rsidP="009569D1">
            <w:pPr>
              <w:autoSpaceDE w:val="0"/>
              <w:autoSpaceDN w:val="0"/>
              <w:adjustRightInd w:val="0"/>
              <w:spacing w:before="120" w:after="120"/>
              <w:ind w:right="3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02C8A">
              <w:rPr>
                <w:rFonts w:ascii="Calibri" w:hAnsi="Calibri" w:cs="Calibri"/>
                <w:sz w:val="20"/>
                <w:szCs w:val="20"/>
              </w:rPr>
              <w:t>Oświadczam, że spełniam warunki udziału w postępowaniu określone przez Zamawiającego w rozdz. IV Ogłoszenia</w:t>
            </w:r>
            <w:r w:rsidR="009569D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569D1" w:rsidRPr="009569D1">
              <w:rPr>
                <w:rFonts w:ascii="Calibri" w:hAnsi="Calibri" w:cs="Calibri"/>
                <w:sz w:val="20"/>
                <w:szCs w:val="20"/>
              </w:rPr>
              <w:t>posiadam:</w:t>
            </w:r>
          </w:p>
          <w:p w14:paraId="0A5869CF" w14:textId="77777777" w:rsidR="009569D1" w:rsidRPr="009569D1" w:rsidRDefault="009569D1" w:rsidP="009569D1">
            <w:pPr>
              <w:autoSpaceDE w:val="0"/>
              <w:autoSpaceDN w:val="0"/>
              <w:adjustRightInd w:val="0"/>
              <w:spacing w:before="120" w:after="120"/>
              <w:ind w:right="34"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569D1">
              <w:rPr>
                <w:rFonts w:ascii="Calibri" w:hAnsi="Calibri" w:cs="Calibri"/>
                <w:i/>
                <w:iCs/>
                <w:sz w:val="20"/>
                <w:szCs w:val="20"/>
              </w:rPr>
              <w:t>a)</w:t>
            </w:r>
            <w:r w:rsidRPr="009569D1">
              <w:rPr>
                <w:rFonts w:ascii="Calibri" w:hAnsi="Calibri" w:cs="Calibri"/>
                <w:i/>
                <w:iCs/>
                <w:sz w:val="20"/>
                <w:szCs w:val="20"/>
              </w:rPr>
              <w:tab/>
              <w:t xml:space="preserve">wykształcenie wyższe medyczne – tytuł lekarza lub uprawnienia do wykonywania zawodu pielęgniarki/pielęgniarza albo osoby posiadające wykształcenie technika </w:t>
            </w:r>
            <w:proofErr w:type="spellStart"/>
            <w:r w:rsidRPr="009569D1">
              <w:rPr>
                <w:rFonts w:ascii="Calibri" w:hAnsi="Calibri" w:cs="Calibri"/>
                <w:i/>
                <w:iCs/>
                <w:sz w:val="20"/>
                <w:szCs w:val="20"/>
              </w:rPr>
              <w:t>elektroradiologa</w:t>
            </w:r>
            <w:proofErr w:type="spellEnd"/>
            <w:r w:rsidRPr="009569D1">
              <w:rPr>
                <w:rFonts w:ascii="Calibri" w:hAnsi="Calibri" w:cs="Calibri"/>
                <w:i/>
                <w:iCs/>
                <w:sz w:val="20"/>
                <w:szCs w:val="20"/>
              </w:rPr>
              <w:t>,</w:t>
            </w:r>
          </w:p>
          <w:p w14:paraId="7CDFEAA2" w14:textId="7D78A1D4" w:rsidR="009569D1" w:rsidRPr="009569D1" w:rsidRDefault="009569D1" w:rsidP="009569D1">
            <w:pPr>
              <w:autoSpaceDE w:val="0"/>
              <w:autoSpaceDN w:val="0"/>
              <w:adjustRightInd w:val="0"/>
              <w:spacing w:before="120" w:after="120"/>
              <w:ind w:right="34"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569D1">
              <w:rPr>
                <w:rFonts w:ascii="Calibri" w:hAnsi="Calibri" w:cs="Calibri"/>
                <w:i/>
                <w:iCs/>
                <w:sz w:val="20"/>
                <w:szCs w:val="20"/>
              </w:rPr>
              <w:lastRenderedPageBreak/>
              <w:t>b)</w:t>
            </w:r>
            <w:r w:rsidRPr="009569D1">
              <w:rPr>
                <w:rFonts w:ascii="Calibri" w:hAnsi="Calibri" w:cs="Calibri"/>
                <w:i/>
                <w:iCs/>
                <w:sz w:val="20"/>
                <w:szCs w:val="20"/>
              </w:rPr>
              <w:tab/>
              <w:t>ukończony kurs specjalistyczny z wykonywania badań spirometrycznych poświadczony odpowiednim dokument</w:t>
            </w:r>
            <w:r w:rsidR="00101767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(dokument poświadczający </w:t>
            </w:r>
            <w:r w:rsidR="00101767" w:rsidRPr="00101767">
              <w:rPr>
                <w:rFonts w:ascii="Calibri" w:hAnsi="Calibri" w:cs="Calibri"/>
                <w:i/>
                <w:iCs/>
                <w:sz w:val="20"/>
                <w:szCs w:val="20"/>
              </w:rPr>
              <w:t>ukońc</w:t>
            </w:r>
            <w:r w:rsidR="00101767">
              <w:rPr>
                <w:rFonts w:ascii="Calibri" w:hAnsi="Calibri" w:cs="Calibri"/>
                <w:i/>
                <w:iCs/>
                <w:sz w:val="20"/>
                <w:szCs w:val="20"/>
              </w:rPr>
              <w:t>zenie specjalistycznego</w:t>
            </w:r>
            <w:r w:rsidR="00101767" w:rsidRPr="00101767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kurs z wykonywania badań spirometrycznych</w:t>
            </w:r>
            <w:r w:rsidR="00101767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należy przedłożyć podczas podpisywania umowy),</w:t>
            </w:r>
          </w:p>
          <w:p w14:paraId="486A7C7C" w14:textId="7C4E4514" w:rsidR="009569D1" w:rsidRPr="00F02C8A" w:rsidRDefault="009569D1" w:rsidP="009569D1">
            <w:pPr>
              <w:autoSpaceDE w:val="0"/>
              <w:autoSpaceDN w:val="0"/>
              <w:adjustRightInd w:val="0"/>
              <w:spacing w:before="120" w:after="120"/>
              <w:ind w:right="34"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9569D1">
              <w:rPr>
                <w:rFonts w:ascii="Calibri" w:hAnsi="Calibri" w:cs="Calibri"/>
                <w:i/>
                <w:iCs/>
                <w:sz w:val="20"/>
                <w:szCs w:val="20"/>
              </w:rPr>
              <w:t>c)</w:t>
            </w:r>
            <w:r w:rsidRPr="009569D1">
              <w:rPr>
                <w:rFonts w:ascii="Calibri" w:hAnsi="Calibri" w:cs="Calibri"/>
                <w:i/>
                <w:iCs/>
                <w:sz w:val="20"/>
                <w:szCs w:val="20"/>
              </w:rPr>
              <w:tab/>
              <w:t>znajomość procedur dotyczących kalibracji sprzętu oraz interpretacji wyników zgodnie z aktualnymi standardami medycznymi</w:t>
            </w:r>
            <w:r w:rsidR="00101767">
              <w:rPr>
                <w:rFonts w:ascii="Calibri" w:hAnsi="Calibri" w:cs="Calibri"/>
                <w:i/>
                <w:iCs/>
                <w:sz w:val="20"/>
                <w:szCs w:val="20"/>
              </w:rPr>
              <w:t>.</w:t>
            </w:r>
          </w:p>
        </w:tc>
      </w:tr>
    </w:tbl>
    <w:p w14:paraId="20316451" w14:textId="77777777" w:rsidR="00F02C8A" w:rsidRPr="00F02C8A" w:rsidRDefault="00F02C8A" w:rsidP="00F02C8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34"/>
        <w:gridCol w:w="8788"/>
      </w:tblGrid>
      <w:tr w:rsidR="00F02C8A" w:rsidRPr="00F02C8A" w14:paraId="3229003C" w14:textId="77777777" w:rsidTr="00C87EF2">
        <w:trPr>
          <w:trHeight w:val="828"/>
        </w:trPr>
        <w:tc>
          <w:tcPr>
            <w:tcW w:w="534" w:type="dxa"/>
          </w:tcPr>
          <w:p w14:paraId="21E233D2" w14:textId="77777777" w:rsidR="00F02C8A" w:rsidRPr="00F02C8A" w:rsidRDefault="00F02C8A" w:rsidP="00F02C8A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before="120"/>
              <w:ind w:left="284" w:hanging="142"/>
              <w:contextualSpacing w:val="0"/>
              <w:jc w:val="both"/>
              <w:rPr>
                <w:rFonts w:ascii="Calibri" w:hAnsi="Calibri" w:cs="Calibri"/>
                <w:b/>
                <w:iCs/>
                <w:sz w:val="20"/>
                <w:szCs w:val="20"/>
              </w:rPr>
            </w:pPr>
          </w:p>
        </w:tc>
        <w:tc>
          <w:tcPr>
            <w:tcW w:w="8788" w:type="dxa"/>
          </w:tcPr>
          <w:p w14:paraId="7DEAC232" w14:textId="77777777" w:rsidR="00F02C8A" w:rsidRPr="00F02C8A" w:rsidRDefault="00F02C8A" w:rsidP="00C87EF2">
            <w:pPr>
              <w:autoSpaceDE w:val="0"/>
              <w:autoSpaceDN w:val="0"/>
              <w:adjustRightInd w:val="0"/>
              <w:spacing w:before="120" w:after="120"/>
              <w:ind w:right="34"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F02C8A">
              <w:rPr>
                <w:rFonts w:ascii="Calibri" w:hAnsi="Calibri" w:cs="Calibri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</w:tbl>
    <w:p w14:paraId="69FAD23D" w14:textId="77777777" w:rsidR="00F02C8A" w:rsidRPr="00351955" w:rsidRDefault="00F02C8A" w:rsidP="00F02C8A">
      <w:pPr>
        <w:autoSpaceDE w:val="0"/>
        <w:autoSpaceDN w:val="0"/>
        <w:adjustRightInd w:val="0"/>
        <w:rPr>
          <w:rFonts w:ascii="Calibri" w:hAnsi="Calibri" w:cs="Calibri"/>
          <w:i/>
          <w:iCs/>
        </w:rPr>
      </w:pPr>
    </w:p>
    <w:p w14:paraId="4ACA6ABA" w14:textId="121AC734" w:rsidR="00F02C8A" w:rsidRPr="00F02C8A" w:rsidRDefault="00F02C8A" w:rsidP="00F02C8A">
      <w:pPr>
        <w:rPr>
          <w:rFonts w:ascii="Calibri" w:hAnsi="Calibri" w:cs="Calibri"/>
          <w:i/>
          <w:sz w:val="20"/>
          <w:szCs w:val="20"/>
        </w:rPr>
      </w:pPr>
      <w:r w:rsidRPr="00F02C8A">
        <w:rPr>
          <w:rFonts w:ascii="Calibri" w:hAnsi="Calibri" w:cs="Calibri"/>
          <w:i/>
          <w:sz w:val="20"/>
          <w:szCs w:val="20"/>
        </w:rPr>
        <w:t>*) jeżeli dotyczy</w:t>
      </w:r>
    </w:p>
    <w:p w14:paraId="526D3B2F" w14:textId="77777777" w:rsidR="00F02C8A" w:rsidRPr="00F02C8A" w:rsidRDefault="00F02C8A" w:rsidP="00F02C8A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F02C8A">
        <w:rPr>
          <w:rFonts w:ascii="Calibri" w:hAnsi="Calibri" w:cs="Calibri"/>
          <w:sz w:val="20"/>
          <w:szCs w:val="20"/>
        </w:rPr>
        <w:t>Proszę pozostawić jedynie te oświadczenia, które są zgodne ze stanem faktycznym, pozostałe należy wykreślić</w:t>
      </w:r>
    </w:p>
    <w:p w14:paraId="33723B5E" w14:textId="77777777" w:rsidR="00C66D19" w:rsidRPr="00F02C8A" w:rsidRDefault="00C66D19" w:rsidP="00F02C8A"/>
    <w:sectPr w:rsidR="00C66D19" w:rsidRPr="00F02C8A" w:rsidSect="002D25BB">
      <w:headerReference w:type="default" r:id="rId11"/>
      <w:footerReference w:type="default" r:id="rId12"/>
      <w:pgSz w:w="11906" w:h="16838"/>
      <w:pgMar w:top="1843" w:right="1417" w:bottom="851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83674" w14:textId="77777777" w:rsidR="00471917" w:rsidRDefault="00471917" w:rsidP="00204492">
      <w:pPr>
        <w:spacing w:after="0" w:line="240" w:lineRule="auto"/>
      </w:pPr>
      <w:r>
        <w:separator/>
      </w:r>
    </w:p>
  </w:endnote>
  <w:endnote w:type="continuationSeparator" w:id="0">
    <w:p w14:paraId="4B167BB9" w14:textId="77777777" w:rsidR="00471917" w:rsidRDefault="00471917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7C37" w14:textId="0E7C5C5B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5C5CF" w14:textId="77777777" w:rsidR="00471917" w:rsidRDefault="00471917" w:rsidP="00204492">
      <w:pPr>
        <w:spacing w:after="0" w:line="240" w:lineRule="auto"/>
      </w:pPr>
      <w:r>
        <w:separator/>
      </w:r>
    </w:p>
  </w:footnote>
  <w:footnote w:type="continuationSeparator" w:id="0">
    <w:p w14:paraId="32BF8605" w14:textId="77777777" w:rsidR="00471917" w:rsidRDefault="00471917" w:rsidP="00204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204075016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51025057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21DE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F72DC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47E3758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AA1B4E"/>
    <w:multiLevelType w:val="multilevel"/>
    <w:tmpl w:val="7918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3395C80"/>
    <w:multiLevelType w:val="hybridMultilevel"/>
    <w:tmpl w:val="2BDACD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823AE"/>
    <w:multiLevelType w:val="multilevel"/>
    <w:tmpl w:val="FBA212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2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461A3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D468D"/>
    <w:multiLevelType w:val="hybridMultilevel"/>
    <w:tmpl w:val="427E3E92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6C88F4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1A426EE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8A2499"/>
    <w:multiLevelType w:val="hybridMultilevel"/>
    <w:tmpl w:val="7E9ED656"/>
    <w:lvl w:ilvl="0" w:tplc="48CC1D0A">
      <w:start w:val="1"/>
      <w:numFmt w:val="upperRoman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5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87320A"/>
    <w:multiLevelType w:val="multilevel"/>
    <w:tmpl w:val="C106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5685F84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E765A8"/>
    <w:multiLevelType w:val="multilevel"/>
    <w:tmpl w:val="2FC2A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EC7310"/>
    <w:multiLevelType w:val="multilevel"/>
    <w:tmpl w:val="0D10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9259643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5067047">
    <w:abstractNumId w:val="27"/>
  </w:num>
  <w:num w:numId="3" w16cid:durableId="764964144">
    <w:abstractNumId w:val="28"/>
  </w:num>
  <w:num w:numId="4" w16cid:durableId="1254435501">
    <w:abstractNumId w:val="40"/>
  </w:num>
  <w:num w:numId="5" w16cid:durableId="1404061688">
    <w:abstractNumId w:val="9"/>
  </w:num>
  <w:num w:numId="6" w16cid:durableId="1612588267">
    <w:abstractNumId w:val="7"/>
  </w:num>
  <w:num w:numId="7" w16cid:durableId="1795364655">
    <w:abstractNumId w:val="26"/>
  </w:num>
  <w:num w:numId="8" w16cid:durableId="1396007238">
    <w:abstractNumId w:val="36"/>
  </w:num>
  <w:num w:numId="9" w16cid:durableId="1413314660">
    <w:abstractNumId w:val="5"/>
  </w:num>
  <w:num w:numId="10" w16cid:durableId="692420165">
    <w:abstractNumId w:val="35"/>
  </w:num>
  <w:num w:numId="11" w16cid:durableId="1916931278">
    <w:abstractNumId w:val="38"/>
  </w:num>
  <w:num w:numId="12" w16cid:durableId="1381588443">
    <w:abstractNumId w:val="43"/>
  </w:num>
  <w:num w:numId="13" w16cid:durableId="2133016388">
    <w:abstractNumId w:val="11"/>
  </w:num>
  <w:num w:numId="14" w16cid:durableId="1716848236">
    <w:abstractNumId w:val="25"/>
  </w:num>
  <w:num w:numId="15" w16cid:durableId="558055769">
    <w:abstractNumId w:val="29"/>
  </w:num>
  <w:num w:numId="16" w16cid:durableId="88477607">
    <w:abstractNumId w:val="22"/>
  </w:num>
  <w:num w:numId="17" w16cid:durableId="922569996">
    <w:abstractNumId w:val="14"/>
  </w:num>
  <w:num w:numId="18" w16cid:durableId="1776249737">
    <w:abstractNumId w:val="20"/>
  </w:num>
  <w:num w:numId="19" w16cid:durableId="926768215">
    <w:abstractNumId w:val="17"/>
  </w:num>
  <w:num w:numId="20" w16cid:durableId="1684090287">
    <w:abstractNumId w:val="18"/>
  </w:num>
  <w:num w:numId="21" w16cid:durableId="1444500295">
    <w:abstractNumId w:val="3"/>
  </w:num>
  <w:num w:numId="22" w16cid:durableId="1423339027">
    <w:abstractNumId w:val="4"/>
  </w:num>
  <w:num w:numId="23" w16cid:durableId="300618299">
    <w:abstractNumId w:val="8"/>
  </w:num>
  <w:num w:numId="24" w16cid:durableId="1665934608">
    <w:abstractNumId w:val="33"/>
  </w:num>
  <w:num w:numId="25" w16cid:durableId="1888493365">
    <w:abstractNumId w:val="44"/>
  </w:num>
  <w:num w:numId="26" w16cid:durableId="992872519">
    <w:abstractNumId w:val="19"/>
  </w:num>
  <w:num w:numId="27" w16cid:durableId="1207133852">
    <w:abstractNumId w:val="2"/>
  </w:num>
  <w:num w:numId="28" w16cid:durableId="1222401045">
    <w:abstractNumId w:val="6"/>
  </w:num>
  <w:num w:numId="29" w16cid:durableId="1338458360">
    <w:abstractNumId w:val="24"/>
  </w:num>
  <w:num w:numId="30" w16cid:durableId="613177163">
    <w:abstractNumId w:val="34"/>
  </w:num>
  <w:num w:numId="31" w16cid:durableId="1899393822">
    <w:abstractNumId w:val="10"/>
  </w:num>
  <w:num w:numId="32" w16cid:durableId="2107849365">
    <w:abstractNumId w:val="15"/>
  </w:num>
  <w:num w:numId="33" w16cid:durableId="1093211459">
    <w:abstractNumId w:val="30"/>
  </w:num>
  <w:num w:numId="34" w16cid:durableId="1622957945">
    <w:abstractNumId w:val="21"/>
  </w:num>
  <w:num w:numId="35" w16cid:durableId="15591287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00809636">
    <w:abstractNumId w:val="16"/>
  </w:num>
  <w:num w:numId="37" w16cid:durableId="1093671480">
    <w:abstractNumId w:val="31"/>
  </w:num>
  <w:num w:numId="38" w16cid:durableId="1580024292">
    <w:abstractNumId w:val="37"/>
  </w:num>
  <w:num w:numId="39" w16cid:durableId="1671133361">
    <w:abstractNumId w:val="41"/>
  </w:num>
  <w:num w:numId="40" w16cid:durableId="683212861">
    <w:abstractNumId w:val="13"/>
  </w:num>
  <w:num w:numId="41" w16cid:durableId="1183321609">
    <w:abstractNumId w:val="42"/>
  </w:num>
  <w:num w:numId="42" w16cid:durableId="950163038">
    <w:abstractNumId w:val="23"/>
  </w:num>
  <w:num w:numId="43" w16cid:durableId="1723014180">
    <w:abstractNumId w:val="0"/>
  </w:num>
  <w:num w:numId="44" w16cid:durableId="1701316392">
    <w:abstractNumId w:val="1"/>
  </w:num>
  <w:num w:numId="45" w16cid:durableId="399134736">
    <w:abstractNumId w:val="12"/>
  </w:num>
  <w:num w:numId="46" w16cid:durableId="1518302094">
    <w:abstractNumId w:val="39"/>
  </w:num>
  <w:num w:numId="47" w16cid:durableId="625695919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2D23"/>
    <w:rsid w:val="0000389E"/>
    <w:rsid w:val="00005A40"/>
    <w:rsid w:val="00011018"/>
    <w:rsid w:val="00014176"/>
    <w:rsid w:val="0001514F"/>
    <w:rsid w:val="00015416"/>
    <w:rsid w:val="00020C42"/>
    <w:rsid w:val="0002687E"/>
    <w:rsid w:val="00033D7D"/>
    <w:rsid w:val="00035910"/>
    <w:rsid w:val="00037103"/>
    <w:rsid w:val="000449AF"/>
    <w:rsid w:val="00045F1A"/>
    <w:rsid w:val="00045F69"/>
    <w:rsid w:val="00047CCD"/>
    <w:rsid w:val="00052EFA"/>
    <w:rsid w:val="00057566"/>
    <w:rsid w:val="0007029C"/>
    <w:rsid w:val="00072630"/>
    <w:rsid w:val="00074660"/>
    <w:rsid w:val="00076E0E"/>
    <w:rsid w:val="00077B6B"/>
    <w:rsid w:val="00080971"/>
    <w:rsid w:val="000A182F"/>
    <w:rsid w:val="000A35BA"/>
    <w:rsid w:val="000A61DB"/>
    <w:rsid w:val="000A74FD"/>
    <w:rsid w:val="000A7572"/>
    <w:rsid w:val="000B3158"/>
    <w:rsid w:val="000C3251"/>
    <w:rsid w:val="000C6A49"/>
    <w:rsid w:val="000C6F8D"/>
    <w:rsid w:val="000D2944"/>
    <w:rsid w:val="000D5400"/>
    <w:rsid w:val="000D6D81"/>
    <w:rsid w:val="000E0B51"/>
    <w:rsid w:val="000E3052"/>
    <w:rsid w:val="000E575C"/>
    <w:rsid w:val="000E6AB7"/>
    <w:rsid w:val="000E7044"/>
    <w:rsid w:val="000F0C71"/>
    <w:rsid w:val="000F4CE9"/>
    <w:rsid w:val="00101767"/>
    <w:rsid w:val="00107FD1"/>
    <w:rsid w:val="00111E4F"/>
    <w:rsid w:val="001154B3"/>
    <w:rsid w:val="00116544"/>
    <w:rsid w:val="00116F2C"/>
    <w:rsid w:val="00120E6B"/>
    <w:rsid w:val="00121B6E"/>
    <w:rsid w:val="001241F5"/>
    <w:rsid w:val="00125660"/>
    <w:rsid w:val="00133411"/>
    <w:rsid w:val="00133EB3"/>
    <w:rsid w:val="0014388A"/>
    <w:rsid w:val="0014713D"/>
    <w:rsid w:val="00160AB0"/>
    <w:rsid w:val="00172CEB"/>
    <w:rsid w:val="0017368F"/>
    <w:rsid w:val="00176811"/>
    <w:rsid w:val="0018199B"/>
    <w:rsid w:val="00184EFB"/>
    <w:rsid w:val="00186E08"/>
    <w:rsid w:val="001871DA"/>
    <w:rsid w:val="00187B0D"/>
    <w:rsid w:val="00190C56"/>
    <w:rsid w:val="00192D57"/>
    <w:rsid w:val="001A0B92"/>
    <w:rsid w:val="001A0CB6"/>
    <w:rsid w:val="001B16CD"/>
    <w:rsid w:val="001B274F"/>
    <w:rsid w:val="001B38E4"/>
    <w:rsid w:val="001B3EEB"/>
    <w:rsid w:val="001B5ECD"/>
    <w:rsid w:val="001C033A"/>
    <w:rsid w:val="001C2AAF"/>
    <w:rsid w:val="001C328B"/>
    <w:rsid w:val="001C5DF7"/>
    <w:rsid w:val="001C7839"/>
    <w:rsid w:val="001D144D"/>
    <w:rsid w:val="001D604A"/>
    <w:rsid w:val="001E4509"/>
    <w:rsid w:val="001F11B4"/>
    <w:rsid w:val="001F6A55"/>
    <w:rsid w:val="002006F0"/>
    <w:rsid w:val="00204492"/>
    <w:rsid w:val="00234E63"/>
    <w:rsid w:val="00237C52"/>
    <w:rsid w:val="002430A2"/>
    <w:rsid w:val="00244F4B"/>
    <w:rsid w:val="002474DA"/>
    <w:rsid w:val="00250BB7"/>
    <w:rsid w:val="00250E25"/>
    <w:rsid w:val="00253A3F"/>
    <w:rsid w:val="00253C0E"/>
    <w:rsid w:val="00273392"/>
    <w:rsid w:val="00277A5C"/>
    <w:rsid w:val="00283C2C"/>
    <w:rsid w:val="00285321"/>
    <w:rsid w:val="00286084"/>
    <w:rsid w:val="002861B4"/>
    <w:rsid w:val="00292370"/>
    <w:rsid w:val="002960C7"/>
    <w:rsid w:val="002968F6"/>
    <w:rsid w:val="002A0B09"/>
    <w:rsid w:val="002A12A4"/>
    <w:rsid w:val="002A1394"/>
    <w:rsid w:val="002A3101"/>
    <w:rsid w:val="002A34B0"/>
    <w:rsid w:val="002A6581"/>
    <w:rsid w:val="002B7CC9"/>
    <w:rsid w:val="002C0762"/>
    <w:rsid w:val="002C3828"/>
    <w:rsid w:val="002C496E"/>
    <w:rsid w:val="002D25BB"/>
    <w:rsid w:val="002D2676"/>
    <w:rsid w:val="002D39F3"/>
    <w:rsid w:val="002D582A"/>
    <w:rsid w:val="002E10A8"/>
    <w:rsid w:val="002E4FF4"/>
    <w:rsid w:val="002F5627"/>
    <w:rsid w:val="002F63A0"/>
    <w:rsid w:val="002F66B1"/>
    <w:rsid w:val="00301BBD"/>
    <w:rsid w:val="00305811"/>
    <w:rsid w:val="00307B3F"/>
    <w:rsid w:val="00312641"/>
    <w:rsid w:val="00313E6A"/>
    <w:rsid w:val="003150EF"/>
    <w:rsid w:val="00321BAE"/>
    <w:rsid w:val="00330F37"/>
    <w:rsid w:val="00332E31"/>
    <w:rsid w:val="00335AE2"/>
    <w:rsid w:val="00336924"/>
    <w:rsid w:val="00341815"/>
    <w:rsid w:val="0034284A"/>
    <w:rsid w:val="00342918"/>
    <w:rsid w:val="0034366A"/>
    <w:rsid w:val="003504A8"/>
    <w:rsid w:val="00350B16"/>
    <w:rsid w:val="00361036"/>
    <w:rsid w:val="003646DC"/>
    <w:rsid w:val="00370CD3"/>
    <w:rsid w:val="00373C89"/>
    <w:rsid w:val="00374CA5"/>
    <w:rsid w:val="00374DA2"/>
    <w:rsid w:val="0037696F"/>
    <w:rsid w:val="00382969"/>
    <w:rsid w:val="00390B31"/>
    <w:rsid w:val="003941B6"/>
    <w:rsid w:val="00394885"/>
    <w:rsid w:val="00397109"/>
    <w:rsid w:val="00397926"/>
    <w:rsid w:val="003A356A"/>
    <w:rsid w:val="003B0D41"/>
    <w:rsid w:val="003B59CD"/>
    <w:rsid w:val="003B6246"/>
    <w:rsid w:val="003B6C2A"/>
    <w:rsid w:val="003B74E3"/>
    <w:rsid w:val="003C3C4D"/>
    <w:rsid w:val="003D5B6A"/>
    <w:rsid w:val="003D64D2"/>
    <w:rsid w:val="003F1E94"/>
    <w:rsid w:val="003F25E1"/>
    <w:rsid w:val="003F7EBD"/>
    <w:rsid w:val="004016A4"/>
    <w:rsid w:val="004022FA"/>
    <w:rsid w:val="004029FF"/>
    <w:rsid w:val="004041C6"/>
    <w:rsid w:val="004145FD"/>
    <w:rsid w:val="00423027"/>
    <w:rsid w:val="004315AD"/>
    <w:rsid w:val="00431768"/>
    <w:rsid w:val="00432922"/>
    <w:rsid w:val="004333D7"/>
    <w:rsid w:val="004338E7"/>
    <w:rsid w:val="0044259F"/>
    <w:rsid w:val="00444F7A"/>
    <w:rsid w:val="0044727F"/>
    <w:rsid w:val="004521A0"/>
    <w:rsid w:val="00460AD3"/>
    <w:rsid w:val="00461542"/>
    <w:rsid w:val="0047190A"/>
    <w:rsid w:val="00471917"/>
    <w:rsid w:val="0047272E"/>
    <w:rsid w:val="00472758"/>
    <w:rsid w:val="004741AD"/>
    <w:rsid w:val="00480329"/>
    <w:rsid w:val="004864F1"/>
    <w:rsid w:val="004925B5"/>
    <w:rsid w:val="00494255"/>
    <w:rsid w:val="004962F5"/>
    <w:rsid w:val="00496B88"/>
    <w:rsid w:val="0049761B"/>
    <w:rsid w:val="004A0270"/>
    <w:rsid w:val="004A1BF2"/>
    <w:rsid w:val="004A29BA"/>
    <w:rsid w:val="004A50D2"/>
    <w:rsid w:val="004B65EA"/>
    <w:rsid w:val="004C2756"/>
    <w:rsid w:val="004D0C50"/>
    <w:rsid w:val="004D4EE4"/>
    <w:rsid w:val="004E3AF7"/>
    <w:rsid w:val="004E6ECD"/>
    <w:rsid w:val="004E764B"/>
    <w:rsid w:val="004F0F2F"/>
    <w:rsid w:val="004F63C4"/>
    <w:rsid w:val="004F6890"/>
    <w:rsid w:val="00500B96"/>
    <w:rsid w:val="00504805"/>
    <w:rsid w:val="005102D8"/>
    <w:rsid w:val="00523126"/>
    <w:rsid w:val="00526031"/>
    <w:rsid w:val="00530B29"/>
    <w:rsid w:val="00535DB7"/>
    <w:rsid w:val="00543CE6"/>
    <w:rsid w:val="0054470E"/>
    <w:rsid w:val="005459CA"/>
    <w:rsid w:val="005512D9"/>
    <w:rsid w:val="005515D3"/>
    <w:rsid w:val="00555FCC"/>
    <w:rsid w:val="00560D14"/>
    <w:rsid w:val="005674ED"/>
    <w:rsid w:val="0057193A"/>
    <w:rsid w:val="005767A9"/>
    <w:rsid w:val="00576F97"/>
    <w:rsid w:val="00577644"/>
    <w:rsid w:val="00582FAF"/>
    <w:rsid w:val="00583E2B"/>
    <w:rsid w:val="00584BEA"/>
    <w:rsid w:val="00590186"/>
    <w:rsid w:val="00594D32"/>
    <w:rsid w:val="00594E69"/>
    <w:rsid w:val="0059595F"/>
    <w:rsid w:val="00596689"/>
    <w:rsid w:val="005A18AB"/>
    <w:rsid w:val="005A645A"/>
    <w:rsid w:val="005B45D8"/>
    <w:rsid w:val="005B5F72"/>
    <w:rsid w:val="005D2F88"/>
    <w:rsid w:val="005D66EA"/>
    <w:rsid w:val="005D6782"/>
    <w:rsid w:val="005E02F3"/>
    <w:rsid w:val="005F217A"/>
    <w:rsid w:val="00602EF0"/>
    <w:rsid w:val="0060439D"/>
    <w:rsid w:val="00604D84"/>
    <w:rsid w:val="00612FC9"/>
    <w:rsid w:val="00614E72"/>
    <w:rsid w:val="006251B5"/>
    <w:rsid w:val="00630DC2"/>
    <w:rsid w:val="00631007"/>
    <w:rsid w:val="00634ED3"/>
    <w:rsid w:val="0063743B"/>
    <w:rsid w:val="00640373"/>
    <w:rsid w:val="00645587"/>
    <w:rsid w:val="00650263"/>
    <w:rsid w:val="006574B7"/>
    <w:rsid w:val="00657FE6"/>
    <w:rsid w:val="00661AD7"/>
    <w:rsid w:val="006633F5"/>
    <w:rsid w:val="00663DE4"/>
    <w:rsid w:val="00667A72"/>
    <w:rsid w:val="00671F56"/>
    <w:rsid w:val="0068133F"/>
    <w:rsid w:val="0068166E"/>
    <w:rsid w:val="006825D5"/>
    <w:rsid w:val="0068429A"/>
    <w:rsid w:val="00684ECE"/>
    <w:rsid w:val="006914B4"/>
    <w:rsid w:val="00693837"/>
    <w:rsid w:val="006975D3"/>
    <w:rsid w:val="006A04CC"/>
    <w:rsid w:val="006A1B6A"/>
    <w:rsid w:val="006A5ABA"/>
    <w:rsid w:val="006B106C"/>
    <w:rsid w:val="006B2FA3"/>
    <w:rsid w:val="006B308E"/>
    <w:rsid w:val="006B55A5"/>
    <w:rsid w:val="006C59A4"/>
    <w:rsid w:val="006D1F0A"/>
    <w:rsid w:val="006D3981"/>
    <w:rsid w:val="006D7B66"/>
    <w:rsid w:val="006E361A"/>
    <w:rsid w:val="006F2CAE"/>
    <w:rsid w:val="006F43DC"/>
    <w:rsid w:val="006F6A3A"/>
    <w:rsid w:val="006F7854"/>
    <w:rsid w:val="007102A6"/>
    <w:rsid w:val="00710E12"/>
    <w:rsid w:val="00715474"/>
    <w:rsid w:val="00715EF1"/>
    <w:rsid w:val="00721A00"/>
    <w:rsid w:val="0072290B"/>
    <w:rsid w:val="00723746"/>
    <w:rsid w:val="007356C4"/>
    <w:rsid w:val="00736294"/>
    <w:rsid w:val="00747375"/>
    <w:rsid w:val="00763979"/>
    <w:rsid w:val="00763C94"/>
    <w:rsid w:val="00763F92"/>
    <w:rsid w:val="00764A66"/>
    <w:rsid w:val="00770471"/>
    <w:rsid w:val="00771DFE"/>
    <w:rsid w:val="007739F7"/>
    <w:rsid w:val="0078031A"/>
    <w:rsid w:val="0078444F"/>
    <w:rsid w:val="0079126A"/>
    <w:rsid w:val="00795AC6"/>
    <w:rsid w:val="007A0130"/>
    <w:rsid w:val="007A1EF5"/>
    <w:rsid w:val="007A5DD8"/>
    <w:rsid w:val="007B4602"/>
    <w:rsid w:val="007B57E1"/>
    <w:rsid w:val="007B7054"/>
    <w:rsid w:val="007C1D3D"/>
    <w:rsid w:val="007D461F"/>
    <w:rsid w:val="007D4CF2"/>
    <w:rsid w:val="007D7D9F"/>
    <w:rsid w:val="007F05EE"/>
    <w:rsid w:val="007F53FD"/>
    <w:rsid w:val="00800CF1"/>
    <w:rsid w:val="00804A07"/>
    <w:rsid w:val="0080722F"/>
    <w:rsid w:val="0081367A"/>
    <w:rsid w:val="00814FA4"/>
    <w:rsid w:val="00815C02"/>
    <w:rsid w:val="00821A6B"/>
    <w:rsid w:val="00821B7F"/>
    <w:rsid w:val="00821EF6"/>
    <w:rsid w:val="008240D2"/>
    <w:rsid w:val="00827BC1"/>
    <w:rsid w:val="0083030D"/>
    <w:rsid w:val="00831413"/>
    <w:rsid w:val="0084141C"/>
    <w:rsid w:val="008456E1"/>
    <w:rsid w:val="00845C12"/>
    <w:rsid w:val="0084677F"/>
    <w:rsid w:val="008532EA"/>
    <w:rsid w:val="00862265"/>
    <w:rsid w:val="0086347D"/>
    <w:rsid w:val="00863C9F"/>
    <w:rsid w:val="008640E9"/>
    <w:rsid w:val="0087201F"/>
    <w:rsid w:val="0087521B"/>
    <w:rsid w:val="00881AAA"/>
    <w:rsid w:val="00882404"/>
    <w:rsid w:val="00894530"/>
    <w:rsid w:val="008A1C1E"/>
    <w:rsid w:val="008A2BBF"/>
    <w:rsid w:val="008A42D5"/>
    <w:rsid w:val="008B072C"/>
    <w:rsid w:val="008B184C"/>
    <w:rsid w:val="008B6D0E"/>
    <w:rsid w:val="008C3D9B"/>
    <w:rsid w:val="008C4C72"/>
    <w:rsid w:val="008C4D70"/>
    <w:rsid w:val="008C6A12"/>
    <w:rsid w:val="008D225E"/>
    <w:rsid w:val="008D2DD1"/>
    <w:rsid w:val="008D3054"/>
    <w:rsid w:val="008E09B9"/>
    <w:rsid w:val="008E2583"/>
    <w:rsid w:val="008E3EEA"/>
    <w:rsid w:val="009106D5"/>
    <w:rsid w:val="00911596"/>
    <w:rsid w:val="009118CB"/>
    <w:rsid w:val="00912BD2"/>
    <w:rsid w:val="009162FE"/>
    <w:rsid w:val="0092035C"/>
    <w:rsid w:val="009205C8"/>
    <w:rsid w:val="00920AF6"/>
    <w:rsid w:val="00924A86"/>
    <w:rsid w:val="00925251"/>
    <w:rsid w:val="00926DBC"/>
    <w:rsid w:val="0092711F"/>
    <w:rsid w:val="0092747C"/>
    <w:rsid w:val="0093230F"/>
    <w:rsid w:val="00933AC9"/>
    <w:rsid w:val="00941378"/>
    <w:rsid w:val="00942967"/>
    <w:rsid w:val="00947E2D"/>
    <w:rsid w:val="009569D1"/>
    <w:rsid w:val="009579A8"/>
    <w:rsid w:val="0096093E"/>
    <w:rsid w:val="00961403"/>
    <w:rsid w:val="00961536"/>
    <w:rsid w:val="0096298F"/>
    <w:rsid w:val="009734EB"/>
    <w:rsid w:val="00976F5D"/>
    <w:rsid w:val="00990B8F"/>
    <w:rsid w:val="009923E6"/>
    <w:rsid w:val="00992435"/>
    <w:rsid w:val="00993E81"/>
    <w:rsid w:val="009945D9"/>
    <w:rsid w:val="00996260"/>
    <w:rsid w:val="009A0829"/>
    <w:rsid w:val="009A6328"/>
    <w:rsid w:val="009A6EC7"/>
    <w:rsid w:val="009A7DB6"/>
    <w:rsid w:val="009A7E84"/>
    <w:rsid w:val="009B1331"/>
    <w:rsid w:val="009B3B76"/>
    <w:rsid w:val="009B5650"/>
    <w:rsid w:val="009B77C6"/>
    <w:rsid w:val="009C0952"/>
    <w:rsid w:val="009C3F70"/>
    <w:rsid w:val="009C4F90"/>
    <w:rsid w:val="009C4FAD"/>
    <w:rsid w:val="009C5118"/>
    <w:rsid w:val="009D0590"/>
    <w:rsid w:val="009D2267"/>
    <w:rsid w:val="009D3375"/>
    <w:rsid w:val="009D59B9"/>
    <w:rsid w:val="009D6C91"/>
    <w:rsid w:val="009E0CD8"/>
    <w:rsid w:val="009E2948"/>
    <w:rsid w:val="009E7388"/>
    <w:rsid w:val="009F4B83"/>
    <w:rsid w:val="009F626C"/>
    <w:rsid w:val="009F6A3C"/>
    <w:rsid w:val="00A012DF"/>
    <w:rsid w:val="00A022B5"/>
    <w:rsid w:val="00A03453"/>
    <w:rsid w:val="00A03B24"/>
    <w:rsid w:val="00A0596B"/>
    <w:rsid w:val="00A10A1B"/>
    <w:rsid w:val="00A11E81"/>
    <w:rsid w:val="00A156F6"/>
    <w:rsid w:val="00A16CBB"/>
    <w:rsid w:val="00A20A15"/>
    <w:rsid w:val="00A22531"/>
    <w:rsid w:val="00A25C42"/>
    <w:rsid w:val="00A2789F"/>
    <w:rsid w:val="00A27EDE"/>
    <w:rsid w:val="00A34D9A"/>
    <w:rsid w:val="00A35533"/>
    <w:rsid w:val="00A4268D"/>
    <w:rsid w:val="00A46FEC"/>
    <w:rsid w:val="00A472DA"/>
    <w:rsid w:val="00A55E68"/>
    <w:rsid w:val="00A57539"/>
    <w:rsid w:val="00A67649"/>
    <w:rsid w:val="00A71C6B"/>
    <w:rsid w:val="00A71E29"/>
    <w:rsid w:val="00A729DB"/>
    <w:rsid w:val="00A74B36"/>
    <w:rsid w:val="00A80626"/>
    <w:rsid w:val="00A83E96"/>
    <w:rsid w:val="00A86829"/>
    <w:rsid w:val="00A901EE"/>
    <w:rsid w:val="00A920C8"/>
    <w:rsid w:val="00A924D5"/>
    <w:rsid w:val="00A95BAD"/>
    <w:rsid w:val="00A96708"/>
    <w:rsid w:val="00AA37F4"/>
    <w:rsid w:val="00AA600A"/>
    <w:rsid w:val="00AB626C"/>
    <w:rsid w:val="00AB724B"/>
    <w:rsid w:val="00AB7C36"/>
    <w:rsid w:val="00AC108A"/>
    <w:rsid w:val="00AC2985"/>
    <w:rsid w:val="00AC3752"/>
    <w:rsid w:val="00AC401A"/>
    <w:rsid w:val="00AD4E2B"/>
    <w:rsid w:val="00AD6676"/>
    <w:rsid w:val="00AE28AE"/>
    <w:rsid w:val="00AE3940"/>
    <w:rsid w:val="00AE5867"/>
    <w:rsid w:val="00AF32BE"/>
    <w:rsid w:val="00AF3B7E"/>
    <w:rsid w:val="00B070BE"/>
    <w:rsid w:val="00B1323C"/>
    <w:rsid w:val="00B15E33"/>
    <w:rsid w:val="00B22381"/>
    <w:rsid w:val="00B26CA8"/>
    <w:rsid w:val="00B2783A"/>
    <w:rsid w:val="00B31F23"/>
    <w:rsid w:val="00B3561D"/>
    <w:rsid w:val="00B51A3D"/>
    <w:rsid w:val="00B54C91"/>
    <w:rsid w:val="00B55261"/>
    <w:rsid w:val="00B71B3E"/>
    <w:rsid w:val="00B809AD"/>
    <w:rsid w:val="00B87181"/>
    <w:rsid w:val="00B87A8F"/>
    <w:rsid w:val="00B92070"/>
    <w:rsid w:val="00B92EFB"/>
    <w:rsid w:val="00B93AA5"/>
    <w:rsid w:val="00B95BE3"/>
    <w:rsid w:val="00BA2E76"/>
    <w:rsid w:val="00BA4E68"/>
    <w:rsid w:val="00BB3ADE"/>
    <w:rsid w:val="00BB45D1"/>
    <w:rsid w:val="00BB7217"/>
    <w:rsid w:val="00BC3289"/>
    <w:rsid w:val="00BD022C"/>
    <w:rsid w:val="00BD0296"/>
    <w:rsid w:val="00BD10B2"/>
    <w:rsid w:val="00BD4CD4"/>
    <w:rsid w:val="00BE1E43"/>
    <w:rsid w:val="00BF2251"/>
    <w:rsid w:val="00BF3DB5"/>
    <w:rsid w:val="00BF49D5"/>
    <w:rsid w:val="00C00318"/>
    <w:rsid w:val="00C01B7C"/>
    <w:rsid w:val="00C028C8"/>
    <w:rsid w:val="00C06424"/>
    <w:rsid w:val="00C07CD3"/>
    <w:rsid w:val="00C17D66"/>
    <w:rsid w:val="00C215E9"/>
    <w:rsid w:val="00C22080"/>
    <w:rsid w:val="00C229B8"/>
    <w:rsid w:val="00C25A9C"/>
    <w:rsid w:val="00C33BD0"/>
    <w:rsid w:val="00C34134"/>
    <w:rsid w:val="00C36D16"/>
    <w:rsid w:val="00C462FB"/>
    <w:rsid w:val="00C474A4"/>
    <w:rsid w:val="00C54EC8"/>
    <w:rsid w:val="00C55348"/>
    <w:rsid w:val="00C579ED"/>
    <w:rsid w:val="00C604A5"/>
    <w:rsid w:val="00C61BAC"/>
    <w:rsid w:val="00C656C5"/>
    <w:rsid w:val="00C66D19"/>
    <w:rsid w:val="00C67B88"/>
    <w:rsid w:val="00C70354"/>
    <w:rsid w:val="00C74825"/>
    <w:rsid w:val="00C873B0"/>
    <w:rsid w:val="00C94E12"/>
    <w:rsid w:val="00CA27BB"/>
    <w:rsid w:val="00CA3527"/>
    <w:rsid w:val="00CA39A6"/>
    <w:rsid w:val="00CA3C0D"/>
    <w:rsid w:val="00CA4CB3"/>
    <w:rsid w:val="00CB245C"/>
    <w:rsid w:val="00CB4669"/>
    <w:rsid w:val="00CC033E"/>
    <w:rsid w:val="00CD2491"/>
    <w:rsid w:val="00CD568D"/>
    <w:rsid w:val="00CD66AB"/>
    <w:rsid w:val="00CE295F"/>
    <w:rsid w:val="00CE7357"/>
    <w:rsid w:val="00CF3189"/>
    <w:rsid w:val="00CF755D"/>
    <w:rsid w:val="00D02A2C"/>
    <w:rsid w:val="00D132BF"/>
    <w:rsid w:val="00D16C09"/>
    <w:rsid w:val="00D2061F"/>
    <w:rsid w:val="00D21DD8"/>
    <w:rsid w:val="00D260C1"/>
    <w:rsid w:val="00D335D0"/>
    <w:rsid w:val="00D40401"/>
    <w:rsid w:val="00D413CD"/>
    <w:rsid w:val="00D41A0E"/>
    <w:rsid w:val="00D43CA5"/>
    <w:rsid w:val="00D468E7"/>
    <w:rsid w:val="00D53D9D"/>
    <w:rsid w:val="00D70FF4"/>
    <w:rsid w:val="00D76509"/>
    <w:rsid w:val="00D86016"/>
    <w:rsid w:val="00D87C6D"/>
    <w:rsid w:val="00D914A8"/>
    <w:rsid w:val="00D92659"/>
    <w:rsid w:val="00D9279A"/>
    <w:rsid w:val="00DA2BCC"/>
    <w:rsid w:val="00DB09AC"/>
    <w:rsid w:val="00DB160B"/>
    <w:rsid w:val="00DB3006"/>
    <w:rsid w:val="00DB4896"/>
    <w:rsid w:val="00DB5151"/>
    <w:rsid w:val="00DC310B"/>
    <w:rsid w:val="00DC4993"/>
    <w:rsid w:val="00DC6374"/>
    <w:rsid w:val="00DD67A1"/>
    <w:rsid w:val="00DD6845"/>
    <w:rsid w:val="00DD779A"/>
    <w:rsid w:val="00DD7B7D"/>
    <w:rsid w:val="00DE1F2F"/>
    <w:rsid w:val="00DF0BC2"/>
    <w:rsid w:val="00DF15EC"/>
    <w:rsid w:val="00DF2582"/>
    <w:rsid w:val="00DF29F1"/>
    <w:rsid w:val="00DF6290"/>
    <w:rsid w:val="00E050D8"/>
    <w:rsid w:val="00E06906"/>
    <w:rsid w:val="00E07A92"/>
    <w:rsid w:val="00E1363D"/>
    <w:rsid w:val="00E16A33"/>
    <w:rsid w:val="00E31F76"/>
    <w:rsid w:val="00E343B9"/>
    <w:rsid w:val="00E35FA4"/>
    <w:rsid w:val="00E40DD9"/>
    <w:rsid w:val="00E423F1"/>
    <w:rsid w:val="00E447E9"/>
    <w:rsid w:val="00E53680"/>
    <w:rsid w:val="00E567CA"/>
    <w:rsid w:val="00E572C8"/>
    <w:rsid w:val="00E6327B"/>
    <w:rsid w:val="00E63BBE"/>
    <w:rsid w:val="00E7630D"/>
    <w:rsid w:val="00E80A91"/>
    <w:rsid w:val="00E91C5A"/>
    <w:rsid w:val="00E92675"/>
    <w:rsid w:val="00E9569D"/>
    <w:rsid w:val="00EA5AC1"/>
    <w:rsid w:val="00EA7460"/>
    <w:rsid w:val="00EB3CE2"/>
    <w:rsid w:val="00EB65BB"/>
    <w:rsid w:val="00EC4589"/>
    <w:rsid w:val="00EC4FD6"/>
    <w:rsid w:val="00ED0B39"/>
    <w:rsid w:val="00ED5D36"/>
    <w:rsid w:val="00ED7373"/>
    <w:rsid w:val="00EE19BD"/>
    <w:rsid w:val="00EE24E5"/>
    <w:rsid w:val="00EE7780"/>
    <w:rsid w:val="00F02C8A"/>
    <w:rsid w:val="00F0482F"/>
    <w:rsid w:val="00F07F9F"/>
    <w:rsid w:val="00F10720"/>
    <w:rsid w:val="00F114DD"/>
    <w:rsid w:val="00F115A7"/>
    <w:rsid w:val="00F12996"/>
    <w:rsid w:val="00F133B7"/>
    <w:rsid w:val="00F147F0"/>
    <w:rsid w:val="00F166B6"/>
    <w:rsid w:val="00F40566"/>
    <w:rsid w:val="00F40674"/>
    <w:rsid w:val="00F42B36"/>
    <w:rsid w:val="00F44C86"/>
    <w:rsid w:val="00F50BC9"/>
    <w:rsid w:val="00F51252"/>
    <w:rsid w:val="00F52ACA"/>
    <w:rsid w:val="00F54183"/>
    <w:rsid w:val="00F545E4"/>
    <w:rsid w:val="00F56D2A"/>
    <w:rsid w:val="00F62C54"/>
    <w:rsid w:val="00F77F27"/>
    <w:rsid w:val="00F916F6"/>
    <w:rsid w:val="00F92E9B"/>
    <w:rsid w:val="00F9514A"/>
    <w:rsid w:val="00FA4637"/>
    <w:rsid w:val="00FA4885"/>
    <w:rsid w:val="00FA6D94"/>
    <w:rsid w:val="00FA7CF7"/>
    <w:rsid w:val="00FB0954"/>
    <w:rsid w:val="00FB3220"/>
    <w:rsid w:val="00FB57F8"/>
    <w:rsid w:val="00FC1CDE"/>
    <w:rsid w:val="00FC543B"/>
    <w:rsid w:val="00FC5EDD"/>
    <w:rsid w:val="00FC76E2"/>
    <w:rsid w:val="00FD06ED"/>
    <w:rsid w:val="00FD6698"/>
    <w:rsid w:val="00FD672D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5A18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E0143-1098-48F9-8402-9585E37681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520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Matuszczak-Kacprowicz</cp:lastModifiedBy>
  <cp:revision>14</cp:revision>
  <cp:lastPrinted>2025-06-24T12:14:00Z</cp:lastPrinted>
  <dcterms:created xsi:type="dcterms:W3CDTF">2025-07-02T16:16:00Z</dcterms:created>
  <dcterms:modified xsi:type="dcterms:W3CDTF">2026-03-03T08:53:00Z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